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63425F" w:rsidRDefault="00CE4018">
      <w:r>
        <w:rPr>
          <w:noProof/>
          <w:lang w:eastAsia="tr-TR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Akış Çizelgesi: Sayfa Dışı Bağlayıcısı 6" o:spid="_x0000_s1026" type="#_x0000_t177" style="position:absolute;margin-left:224.05pt;margin-top:97.55pt;width:83.8pt;height:84.8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" fillcolor="#ffd966 [1943]" strokecolor="#1f3763 [1604]" strokeweight="1pt">
            <v:textbox>
              <w:txbxContent>
                <w:p w:rsidR="00F53108" w:rsidRDefault="00F53108" w:rsidP="00826F8E">
                  <w:pPr>
                    <w:jc w:val="center"/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t>1</w:t>
                  </w:r>
                </w:p>
                <w:p w:rsidR="00826F8E" w:rsidRPr="00813750" w:rsidRDefault="00813750" w:rsidP="00826F8E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32"/>
                    </w:rPr>
                  </w:pPr>
                  <w:r w:rsidRPr="00813750">
                    <w:rPr>
                      <w:b/>
                      <w:bCs/>
                      <w:color w:val="000000" w:themeColor="text1"/>
                      <w:szCs w:val="24"/>
                    </w:rPr>
                    <w:t>DİŞ HEKİMLİĞİ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Sayfa Dışı Bağlayıcısı 9" o:spid="_x0000_s1027" type="#_x0000_t177" style="position:absolute;margin-left:133.75pt;margin-top:97.55pt;width:81.65pt;height:84.8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" fillcolor="#ffd966 [1943]" strokecolor="#1f3763 [1604]" strokeweight="1pt">
            <v:textbox>
              <w:txbxContent>
                <w:p w:rsidR="009F794E" w:rsidRPr="009F794E" w:rsidRDefault="008C5566" w:rsidP="009F794E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t>7</w:t>
                  </w:r>
                  <w:r w:rsidR="009F794E" w:rsidRPr="009F794E"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br/>
                  </w:r>
                  <w:r w:rsidR="00813750">
                    <w:rPr>
                      <w:b/>
                      <w:bCs/>
                      <w:color w:val="000000" w:themeColor="text1"/>
                    </w:rPr>
                    <w:t>MÜHENDİSLİK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Sayfa Dışı Bağlayıcısı 11" o:spid="_x0000_s1028" type="#_x0000_t177" style="position:absolute;margin-left:417.15pt;margin-top:96.75pt;width:81.5pt;height:84.8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" fillcolor="#ffd966 [1943]" strokecolor="#1f3763 [1604]" strokeweight="1pt">
            <v:textbox>
              <w:txbxContent>
                <w:p w:rsidR="009F794E" w:rsidRDefault="00CE4018" w:rsidP="009F794E">
                  <w:pPr>
                    <w:jc w:val="center"/>
                  </w:pPr>
                  <w:r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t>5</w:t>
                  </w:r>
                  <w:bookmarkStart w:id="0" w:name="_GoBack"/>
                  <w:bookmarkEnd w:id="0"/>
                  <w:r w:rsidR="009F794E"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br/>
                  </w:r>
                  <w:r w:rsidR="0081375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DİĞER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Sayfa Dışı Bağlayıcısı 5" o:spid="_x0000_s1029" type="#_x0000_t177" style="position:absolute;margin-left:38.2pt;margin-top:97.55pt;width:77.3pt;height:84.8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" fillcolor="#ffd966 [1943]" strokecolor="#1f3763 [1604]" strokeweight="1pt">
            <v:textbox>
              <w:txbxContent>
                <w:p w:rsidR="00F634F5" w:rsidRPr="009F794E" w:rsidRDefault="00F53108" w:rsidP="00F634F5">
                  <w:pPr>
                    <w:jc w:val="center"/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13</w:t>
                  </w:r>
                  <w:r w:rsidR="009F794E" w:rsidRPr="009F794E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br/>
                  </w:r>
                  <w:r w:rsidR="009F794E" w:rsidRPr="009F794E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F794E" w:rsidRPr="009F794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TIP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Akış Çizelgesi: Sayfa Dışı Bağlayıcısı 10" o:spid="_x0000_s1030" type="#_x0000_t177" style="position:absolute;margin-left:314.95pt;margin-top:97.8pt;width:83.55pt;height:84.8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" fillcolor="#ffd966 [1943]" strokecolor="#1f3763 [1604]" strokeweight="1pt">
            <v:textbox>
              <w:txbxContent>
                <w:p w:rsidR="009F794E" w:rsidRPr="009F794E" w:rsidRDefault="00F53108" w:rsidP="009F794E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t>2</w:t>
                  </w:r>
                  <w:r w:rsidR="009F794E" w:rsidRPr="009F794E"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br/>
                  </w:r>
                  <w:r w:rsidR="00813750">
                    <w:rPr>
                      <w:b/>
                      <w:bCs/>
                      <w:color w:val="000000" w:themeColor="text1"/>
                    </w:rPr>
                    <w:t>HEMŞİRELİK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31" type="#_x0000_t202" style="position:absolute;margin-left:95.6pt;margin-top:27.55pt;width:333.15pt;height:3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" filled="f" stroked="f">
            <v:textbox>
              <w:txbxContent>
                <w:p w:rsidR="00262FA0" w:rsidRPr="00262FA0" w:rsidRDefault="00262FA0" w:rsidP="00262FA0">
                  <w:pPr>
                    <w:jc w:val="center"/>
                    <w:rPr>
                      <w:b/>
                      <w:noProof/>
                      <w:color w:val="000000" w:themeColor="text1"/>
                      <w:sz w:val="56"/>
                      <w:szCs w:val="56"/>
                    </w:rPr>
                  </w:pPr>
                  <w:r w:rsidRPr="00262FA0">
                    <w:rPr>
                      <w:b/>
                      <w:noProof/>
                      <w:color w:val="000000" w:themeColor="text1"/>
                      <w:sz w:val="56"/>
                      <w:szCs w:val="56"/>
                    </w:rPr>
                    <w:t>GURUR TABLOMUZ</w:t>
                  </w:r>
                  <w:r w:rsidR="000D0201">
                    <w:rPr>
                      <w:b/>
                      <w:noProof/>
                      <w:color w:val="000000" w:themeColor="text1"/>
                      <w:sz w:val="56"/>
                      <w:szCs w:val="56"/>
                    </w:rPr>
                    <w:t xml:space="preserve"> 2024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" o:spid="_x0000_s1032" type="#_x0000_t202" style="position:absolute;margin-left:118.3pt;margin-top:3.25pt;width:4in;height:37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" filled="f" stroked="f">
            <v:textbox>
              <w:txbxContent>
                <w:p w:rsidR="006E7A64" w:rsidRPr="00262FA0" w:rsidRDefault="006E7A64" w:rsidP="006E7A64">
                  <w:pPr>
                    <w:jc w:val="center"/>
                    <w:rPr>
                      <w:b/>
                      <w:noProof/>
                      <w:color w:val="000000" w:themeColor="text1"/>
                      <w:sz w:val="44"/>
                      <w:szCs w:val="44"/>
                    </w:rPr>
                  </w:pPr>
                  <w:r w:rsidRPr="00262FA0">
                    <w:rPr>
                      <w:b/>
                      <w:noProof/>
                      <w:color w:val="000000" w:themeColor="text1"/>
                      <w:sz w:val="44"/>
                      <w:szCs w:val="44"/>
                    </w:rPr>
                    <w:t>MEHMET ZELZELE FEN LİSESİ</w:t>
                  </w:r>
                </w:p>
              </w:txbxContent>
            </v:textbox>
          </v:shape>
        </w:pict>
      </w:r>
      <w:r w:rsidR="006E7A64">
        <w:rPr>
          <w:noProof/>
          <w:lang w:eastAsia="tr-TR"/>
        </w:rPr>
        <w:drawing>
          <wp:inline distT="0" distB="0" distL="0" distR="0">
            <wp:extent cx="1279781" cy="1119116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10" cy="11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A64">
        <w:t xml:space="preserve">                                                                                                                                    </w:t>
      </w:r>
      <w:r w:rsidR="0063425F">
        <w:rPr>
          <w:noProof/>
          <w:lang w:eastAsia="tr-TR"/>
        </w:rPr>
        <w:drawing>
          <wp:inline distT="0" distB="0" distL="0" distR="0">
            <wp:extent cx="1173707" cy="1173707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b083d8-b454-479e-9536-816da86b2cb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550" cy="12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A64" w:rsidRDefault="006E7A64"/>
    <w:p w:rsidR="00262FA0" w:rsidRDefault="00262FA0"/>
    <w:p w:rsidR="00262FA0" w:rsidRDefault="00262FA0"/>
    <w:p w:rsidR="00262FA0" w:rsidRDefault="00262FA0"/>
    <w:tbl>
      <w:tblPr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3717"/>
        <w:gridCol w:w="4074"/>
      </w:tblGrid>
      <w:tr w:rsidR="00DB5FBA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B5FBA" w:rsidRPr="008E5D3C" w:rsidRDefault="00DB5FBA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KADİR ÇAMURYAPAN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FBA" w:rsidRPr="00DB5FBA" w:rsidRDefault="009158B2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HACETTEPE </w:t>
            </w:r>
            <w:r w:rsidR="00DB5FBA" w:rsidRPr="00DB5FBA">
              <w:rPr>
                <w:rFonts w:ascii="Arial" w:eastAsia="Times New Roman" w:hAnsi="Arial" w:cs="Arial"/>
                <w:b/>
                <w:lang w:eastAsia="tr-TR"/>
              </w:rPr>
              <w:t>ÜNİVERSİTESİ (ANKARA)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FBA" w:rsidRPr="00DB5FBA" w:rsidRDefault="00DB5FBA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DB5FBA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DB5FBA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B5FBA" w:rsidRPr="001E0F3B" w:rsidRDefault="00DB5FBA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MUHAMMED SALİH CEYLAN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FBA" w:rsidRPr="00DB5FBA" w:rsidRDefault="009158B2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ESKİŞEHİR OSMAN</w:t>
            </w:r>
            <w:r w:rsidR="00DB5FBA">
              <w:rPr>
                <w:rFonts w:ascii="Arial" w:eastAsia="Times New Roman" w:hAnsi="Arial" w:cs="Arial"/>
                <w:b/>
                <w:lang w:eastAsia="tr-TR"/>
              </w:rPr>
              <w:t>GAZİ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FBA" w:rsidRPr="00DB5FBA" w:rsidRDefault="00DB5FBA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DB5FBA" w:rsidRPr="006E7A64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B5FBA" w:rsidRPr="00B375F5" w:rsidRDefault="00B375F5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ÖKKEŞ TOSUN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FBA" w:rsidRPr="00DB5FBA" w:rsidRDefault="00236C32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3425F">
              <w:rPr>
                <w:rFonts w:ascii="Arial" w:eastAsia="Times New Roman" w:hAnsi="Arial"/>
                <w:b/>
                <w:bCs/>
                <w:color w:val="000000"/>
              </w:rPr>
              <w:t>ANKARA YILDIRIM BEYAZIT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B5FBA" w:rsidRPr="00DB5FBA" w:rsidRDefault="00236C32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5E7647" w:rsidRPr="006E7A64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E7647" w:rsidRPr="005E7647" w:rsidRDefault="005E7647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MELİH ALAİTTİN TEPE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E7647" w:rsidRPr="008E5D3C" w:rsidRDefault="005E7647" w:rsidP="00A93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MERSİN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E7647" w:rsidRPr="005E7647" w:rsidRDefault="005E7647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5E7647" w:rsidRPr="0063425F" w:rsidTr="005637E3">
        <w:trPr>
          <w:trHeight w:val="50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5E7647" w:rsidRPr="005E7647" w:rsidRDefault="005E7647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CUT SEFFO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E7647" w:rsidRPr="005E7647" w:rsidRDefault="005E7647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E7647" w:rsidRPr="005E7647" w:rsidRDefault="005E7647" w:rsidP="00563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ED6643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ED6643" w:rsidRPr="005E7647" w:rsidRDefault="00ED6643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ALİ EREN SOYLU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6643" w:rsidRPr="005E7647" w:rsidRDefault="00ED6643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6643" w:rsidRPr="005E7647" w:rsidRDefault="00ED6643" w:rsidP="00563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ED6643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ED6643" w:rsidRPr="005E7647" w:rsidRDefault="00ED6643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ZEHRA ÖZAKTAŞ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6643" w:rsidRPr="00DB5FBA" w:rsidRDefault="00ED6643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AYDIN ADNAN MENDERES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6643" w:rsidRPr="005E7647" w:rsidRDefault="00ED6643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ED6643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ED6643" w:rsidRPr="005E7647" w:rsidRDefault="001A2225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KEMAL AKTÜRK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6643" w:rsidRPr="00DB5FBA" w:rsidRDefault="001A2225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İSTANBUL </w:t>
            </w:r>
            <w:r w:rsidR="00A074AD">
              <w:rPr>
                <w:rFonts w:ascii="Arial" w:eastAsia="Times New Roman" w:hAnsi="Arial" w:cs="Arial"/>
                <w:b/>
                <w:lang w:eastAsia="tr-TR"/>
              </w:rPr>
              <w:t>MEDİPOL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D6643" w:rsidRPr="00DB5FBA" w:rsidRDefault="001A2225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1A2225" w:rsidRPr="0063425F" w:rsidTr="00A93414">
        <w:trPr>
          <w:trHeight w:val="31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1A2225" w:rsidRPr="005E7647" w:rsidRDefault="001A2225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OSMAN YILMAZ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E5D3C" w:rsidRDefault="001A2225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ATATÜRK ÜNİVERSİTESİ</w:t>
            </w:r>
          </w:p>
          <w:p w:rsidR="009158B2" w:rsidRPr="00DB5FBA" w:rsidRDefault="009158B2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(ERZURUM)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2225" w:rsidRPr="00DB5FBA" w:rsidRDefault="001A2225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1A2225" w:rsidRPr="0063425F" w:rsidTr="00A93414">
        <w:trPr>
          <w:trHeight w:val="31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1A2225" w:rsidRPr="001E0F3B" w:rsidRDefault="00F45227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ELİF BENGÜSU DAĞ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2225" w:rsidRPr="00F45227" w:rsidRDefault="00F45227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F45227">
              <w:rPr>
                <w:rFonts w:ascii="Arial" w:eastAsia="Times New Roman" w:hAnsi="Arial" w:cs="Arial"/>
                <w:b/>
                <w:lang w:eastAsia="tr-TR"/>
              </w:rPr>
              <w:t>İNÖNÜ ÜNİVERSİTESİ (MALATYA)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A2225" w:rsidRPr="00DB5FBA" w:rsidRDefault="00F45227" w:rsidP="00563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MEHMET TALHA KIRDAN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İSTANBUL YENİ YÜZYIL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A44488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ALİ EREN LALETAŞ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HARRAN ÜNİVERSİTESİ</w:t>
            </w:r>
            <w:r w:rsidR="004334D1">
              <w:rPr>
                <w:rFonts w:ascii="Arial" w:eastAsia="Times New Roman" w:hAnsi="Arial" w:cs="Arial"/>
                <w:b/>
                <w:lang w:eastAsia="tr-TR"/>
              </w:rPr>
              <w:t xml:space="preserve"> (ŞANLIURFA)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TIP FAKÜLTESİ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1E0F3B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ALİ ÇELEBİ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AYDIN ADNAN MENDERES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DİŞ HEKİMLİĞİ FAKÜLTESİ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096FFC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YUNUS ALPER SARICABAĞLI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SAĞLIK BİLİMLERİ ÜNİVERSİTESİ (İSTANBUL)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5637E3">
            <w:pPr>
              <w:tabs>
                <w:tab w:val="left" w:pos="924"/>
                <w:tab w:val="center" w:pos="162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GÜLHANE TIP FAKÜLTESİ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096FFC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SİBEL KAPLAN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790AE5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ABDULLAH GÜL </w:t>
            </w:r>
            <w:r w:rsidR="00A074AD">
              <w:rPr>
                <w:rFonts w:ascii="Arial" w:eastAsia="Times New Roman" w:hAnsi="Arial" w:cs="Arial"/>
                <w:b/>
                <w:lang w:eastAsia="tr-TR"/>
              </w:rPr>
              <w:t>ÜNİVERSİTESİ</w:t>
            </w:r>
            <w:r w:rsidR="006F196E">
              <w:rPr>
                <w:rFonts w:ascii="Arial" w:eastAsia="Times New Roman" w:hAnsi="Arial" w:cs="Arial"/>
                <w:b/>
                <w:lang w:eastAsia="tr-TR"/>
              </w:rPr>
              <w:t xml:space="preserve"> (KAYSERİ)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5637E3">
            <w:pPr>
              <w:tabs>
                <w:tab w:val="left" w:pos="924"/>
                <w:tab w:val="center" w:pos="162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ELEKTRİK – ELEKTRONİK MÜHENDİSLİĞİ</w:t>
            </w:r>
            <w:r w:rsidR="008065E1">
              <w:rPr>
                <w:rFonts w:ascii="Arial" w:eastAsia="Times New Roman" w:hAnsi="Arial" w:cs="Arial"/>
                <w:b/>
                <w:lang w:eastAsia="tr-TR"/>
              </w:rPr>
              <w:t xml:space="preserve"> (İNGİLİZCE)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31528C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FATMA SERRA ŞİMŞEK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93414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FIRAT ÜNİVERSİTESİ</w:t>
            </w:r>
            <w:r w:rsidR="0073064C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</w:p>
          <w:p w:rsidR="0073064C" w:rsidRPr="00DB5FBA" w:rsidRDefault="0073064C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(ELAZIĞ)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5637E3">
            <w:pPr>
              <w:tabs>
                <w:tab w:val="left" w:pos="924"/>
                <w:tab w:val="center" w:pos="162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YAZILIM MÜHENDİSLİĞİ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 xml:space="preserve"> Y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GÜLENDAL ÖZKAN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6A75D3" w:rsidRDefault="00A074AD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75D3">
              <w:rPr>
                <w:rFonts w:ascii="Arial" w:eastAsia="Times New Roman" w:hAnsi="Arial" w:cs="Arial"/>
                <w:b/>
                <w:lang w:eastAsia="tr-TR"/>
              </w:rPr>
              <w:t>HAVACILIK VE UZAY MÜHENDİSLİĞİ</w:t>
            </w:r>
            <w:r w:rsidR="008E5D3C">
              <w:rPr>
                <w:rFonts w:ascii="Arial" w:eastAsia="Times New Roman" w:hAnsi="Arial" w:cs="Arial"/>
                <w:b/>
                <w:lang w:eastAsia="tr-TR"/>
              </w:rPr>
              <w:t xml:space="preserve"> (</w:t>
            </w:r>
            <w:r w:rsidRPr="006A75D3">
              <w:rPr>
                <w:rFonts w:ascii="Arial" w:eastAsia="Times New Roman" w:hAnsi="Arial" w:cs="Arial"/>
                <w:b/>
                <w:lang w:eastAsia="tr-TR"/>
              </w:rPr>
              <w:t>İNGİLİCE)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1E0F3B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SEVİM BAYRAM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E5D3C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EGE ÜNİVERSİTESİ</w:t>
            </w:r>
          </w:p>
          <w:p w:rsidR="00A074AD" w:rsidRPr="00DB5FBA" w:rsidRDefault="00866756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 (İZMİR)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HEMŞİRELİK (İNGİLİZCE)</w:t>
            </w:r>
          </w:p>
        </w:tc>
      </w:tr>
      <w:tr w:rsidR="00A074AD" w:rsidRPr="0063425F" w:rsidTr="00A93414">
        <w:trPr>
          <w:trHeight w:val="476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1E0F3B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HATİCE KÜBRA TEMÜROĞLU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TEKİRDAĞ NAMIK KEMAL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866756" w:rsidP="00563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VETERİNERLİK FAKÜLTESİ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 xml:space="preserve"> </w:t>
            </w:r>
            <w:r w:rsidR="00A074A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VVETERİNERLİK</w:t>
            </w:r>
          </w:p>
        </w:tc>
      </w:tr>
      <w:tr w:rsidR="00A074AD" w:rsidRPr="0063425F" w:rsidTr="00A93414">
        <w:trPr>
          <w:trHeight w:val="448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B3762E" w:rsidRDefault="00A074AD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FURKAN TAVUKÇU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6736A7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DB5FBA" w:rsidRDefault="00A074AD" w:rsidP="005637E3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ELEKTRİK – ELEKTRONİK MÜHENDİSLİĞİ</w:t>
            </w:r>
            <w:r w:rsidR="0051552E">
              <w:rPr>
                <w:rFonts w:ascii="Arial" w:eastAsia="Times New Roman" w:hAnsi="Arial" w:cs="Arial"/>
                <w:b/>
                <w:lang w:eastAsia="tr-TR"/>
              </w:rPr>
              <w:t xml:space="preserve"> (İNGİLİZCE)</w:t>
            </w:r>
          </w:p>
        </w:tc>
      </w:tr>
      <w:tr w:rsidR="00A074AD" w:rsidRPr="0063425F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6613AC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ZÜBEYDE YÜKSEK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EC4E9A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75550B" w:rsidRDefault="00A074AD" w:rsidP="00563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HEMŞİRELİK</w:t>
            </w:r>
          </w:p>
        </w:tc>
      </w:tr>
      <w:tr w:rsidR="00A074AD" w:rsidRPr="0075550B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12340D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lastRenderedPageBreak/>
              <w:t>ALPER KÖKSAL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5E7647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TÜRK HAVA KURUMU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YAZILIM MÜHENDİSLİĞİ</w:t>
            </w:r>
          </w:p>
        </w:tc>
      </w:tr>
      <w:tr w:rsidR="00A074AD" w:rsidRPr="0075550B" w:rsidTr="005637E3">
        <w:trPr>
          <w:trHeight w:val="58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6613AC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7CAAC" w:themeColor="accent2" w:themeTint="66"/>
                <w:sz w:val="24"/>
                <w:szCs w:val="24"/>
                <w:lang w:eastAsia="tr-TR"/>
              </w:rPr>
            </w:pPr>
            <w:r w:rsidRPr="002667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BURAK MİNYAS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813750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12340D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12340D">
              <w:rPr>
                <w:rFonts w:ascii="Arial" w:eastAsia="Times New Roman" w:hAnsi="Arial" w:cs="Arial"/>
                <w:b/>
                <w:lang w:eastAsia="tr-TR"/>
              </w:rPr>
              <w:t>MAKİNA MÜHENDİSLİĞİ</w:t>
            </w:r>
          </w:p>
        </w:tc>
      </w:tr>
      <w:tr w:rsidR="00A074AD" w:rsidRPr="0063425F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6613AC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AYPERİ YAVUZCAN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866756" w:rsidRDefault="0051552E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 xml:space="preserve">HATAY </w:t>
            </w:r>
            <w:r w:rsidR="00A074AD" w:rsidRPr="00866756">
              <w:rPr>
                <w:rFonts w:ascii="Arial" w:eastAsia="Times New Roman" w:hAnsi="Arial" w:cs="Arial"/>
                <w:b/>
                <w:lang w:eastAsia="tr-TR"/>
              </w:rPr>
              <w:t>MUSTAFA KEMAL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75550B" w:rsidRDefault="00A074AD" w:rsidP="00A93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>V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r w:rsidR="00866756" w:rsidRPr="00866756">
              <w:rPr>
                <w:rFonts w:ascii="Arial" w:eastAsia="Times New Roman" w:hAnsi="Arial" w:cs="Arial"/>
                <w:b/>
                <w:lang w:eastAsia="tr-TR"/>
              </w:rPr>
              <w:t>VETERİNERLİK FAKÜLTESİ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tr-TR"/>
              </w:rPr>
              <w:t xml:space="preserve"> ETERİNERLİK</w:t>
            </w:r>
          </w:p>
        </w:tc>
      </w:tr>
      <w:tr w:rsidR="00A074AD" w:rsidRPr="0063425F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12340D" w:rsidRDefault="00A074AD" w:rsidP="00A9341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NİSANUR SÖNMEZ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813750" w:rsidRDefault="00A074AD" w:rsidP="00A934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5E7647">
              <w:rPr>
                <w:rFonts w:ascii="Arial" w:eastAsia="Times New Roman" w:hAnsi="Arial" w:cs="Arial"/>
                <w:b/>
                <w:lang w:eastAsia="tr-TR"/>
              </w:rPr>
              <w:t>GAZİANTEP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12340D" w:rsidRDefault="00A074AD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12340D">
              <w:rPr>
                <w:rFonts w:ascii="Arial" w:eastAsia="Times New Roman" w:hAnsi="Arial" w:cs="Arial"/>
                <w:b/>
                <w:lang w:eastAsia="tr-TR"/>
              </w:rPr>
              <w:t>TEKSTİL MÜHENDİSLİĞİ</w:t>
            </w:r>
            <w:r w:rsidR="006A0936">
              <w:rPr>
                <w:rFonts w:ascii="Arial" w:eastAsia="Times New Roman" w:hAnsi="Arial" w:cs="Arial"/>
                <w:b/>
                <w:lang w:eastAsia="tr-TR"/>
              </w:rPr>
              <w:t xml:space="preserve"> (İNGİLİZCE)</w:t>
            </w:r>
          </w:p>
        </w:tc>
      </w:tr>
      <w:tr w:rsidR="00A074AD" w:rsidRPr="0063425F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6613AC" w:rsidRDefault="00035036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İREM AZRA DEMİR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Default="006A0936" w:rsidP="00A93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DOKUZ</w:t>
            </w:r>
            <w:r w:rsidR="00035036" w:rsidRPr="0003503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EYLÜL ÜNİVERSİTESİ</w:t>
            </w:r>
          </w:p>
          <w:p w:rsidR="006A0936" w:rsidRPr="00035036" w:rsidRDefault="006A0936" w:rsidP="00A93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(İZMİR)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035036" w:rsidRDefault="00035036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035036">
              <w:rPr>
                <w:rFonts w:ascii="Arial" w:eastAsia="Times New Roman" w:hAnsi="Arial" w:cs="Arial"/>
                <w:b/>
                <w:lang w:eastAsia="tr-TR"/>
              </w:rPr>
              <w:t>HUKUK FA</w:t>
            </w:r>
            <w:r w:rsidR="006A0936">
              <w:rPr>
                <w:rFonts w:ascii="Arial" w:eastAsia="Times New Roman" w:hAnsi="Arial" w:cs="Arial"/>
                <w:b/>
                <w:lang w:eastAsia="tr-TR"/>
              </w:rPr>
              <w:t>K</w:t>
            </w:r>
            <w:r w:rsidRPr="00035036">
              <w:rPr>
                <w:rFonts w:ascii="Arial" w:eastAsia="Times New Roman" w:hAnsi="Arial" w:cs="Arial"/>
                <w:b/>
                <w:lang w:eastAsia="tr-TR"/>
              </w:rPr>
              <w:t>ÜLTESİ</w:t>
            </w:r>
          </w:p>
        </w:tc>
      </w:tr>
      <w:tr w:rsidR="00A074AD" w:rsidRPr="0063425F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A074AD" w:rsidRPr="00035036" w:rsidRDefault="00035036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HAZAR İSMAİL YENER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035036" w:rsidRDefault="00035036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035036">
              <w:rPr>
                <w:rFonts w:ascii="Arial" w:eastAsia="Times New Roman" w:hAnsi="Arial" w:cs="Arial"/>
                <w:b/>
                <w:lang w:eastAsia="tr-TR"/>
              </w:rPr>
              <w:t>MİLLİ SAVUNMA ÜNİVERSİTESİ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4AD" w:rsidRPr="00035036" w:rsidRDefault="00035036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035036">
              <w:rPr>
                <w:rFonts w:ascii="Arial" w:eastAsia="Times New Roman" w:hAnsi="Arial" w:cs="Arial"/>
                <w:b/>
                <w:lang w:eastAsia="tr-TR"/>
              </w:rPr>
              <w:t>DENİZ HARP OKULU</w:t>
            </w:r>
          </w:p>
        </w:tc>
      </w:tr>
      <w:tr w:rsidR="00330E68" w:rsidRPr="0063425F" w:rsidTr="00A93414">
        <w:trPr>
          <w:trHeight w:val="6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30E68" w:rsidRDefault="00330E68" w:rsidP="00A9341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6"/>
              </w:rPr>
              <w:t>MELİKE EROL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30E68" w:rsidRPr="00330E68" w:rsidRDefault="00330E68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330E68">
              <w:rPr>
                <w:rFonts w:ascii="Arial" w:eastAsia="Times New Roman" w:hAnsi="Arial" w:cs="Arial"/>
                <w:b/>
                <w:lang w:eastAsia="tr-TR"/>
              </w:rPr>
              <w:t>HASAN KALYONCU ÜNİVERSİTESİ (GAZİANTEP)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30E68" w:rsidRPr="00330E68" w:rsidRDefault="00330E68" w:rsidP="00A9341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330E68">
              <w:rPr>
                <w:rFonts w:ascii="Arial" w:eastAsia="Times New Roman" w:hAnsi="Arial" w:cs="Arial"/>
                <w:b/>
                <w:lang w:eastAsia="tr-TR"/>
              </w:rPr>
              <w:t>HUKUK FAKÜLTESİ</w:t>
            </w:r>
          </w:p>
        </w:tc>
      </w:tr>
    </w:tbl>
    <w:p w:rsidR="004805BA" w:rsidRDefault="004805BA" w:rsidP="00A93414">
      <w:pPr>
        <w:spacing w:after="0"/>
        <w:rPr>
          <w:color w:val="FF0000"/>
          <w:sz w:val="25"/>
          <w:szCs w:val="25"/>
        </w:rPr>
      </w:pPr>
    </w:p>
    <w:p w:rsidR="001079B1" w:rsidRDefault="00B95E0E">
      <w:pPr>
        <w:rPr>
          <w:color w:val="FF0000"/>
          <w:sz w:val="25"/>
          <w:szCs w:val="25"/>
        </w:rPr>
      </w:pPr>
      <w:r w:rsidRPr="00DF7D61">
        <w:rPr>
          <w:color w:val="FF0000"/>
          <w:sz w:val="25"/>
          <w:szCs w:val="25"/>
        </w:rPr>
        <w:t xml:space="preserve">Ve daha niceleri… Öğrencilerimizi tebrik eder, </w:t>
      </w:r>
      <w:r w:rsidR="004805BA">
        <w:rPr>
          <w:color w:val="FF0000"/>
          <w:sz w:val="25"/>
          <w:szCs w:val="25"/>
        </w:rPr>
        <w:t>başarılar dileriz…</w:t>
      </w: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200CB4" w:rsidRDefault="00200CB4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CE55D9" w:rsidRDefault="00CE55D9">
      <w:pPr>
        <w:rPr>
          <w:color w:val="FF0000"/>
          <w:sz w:val="25"/>
          <w:szCs w:val="25"/>
        </w:rPr>
      </w:pPr>
    </w:p>
    <w:p w:rsidR="00200CB4" w:rsidRPr="00DF7D61" w:rsidRDefault="00200CB4">
      <w:pPr>
        <w:rPr>
          <w:color w:val="FF0000"/>
          <w:sz w:val="25"/>
          <w:szCs w:val="25"/>
        </w:rPr>
      </w:pPr>
    </w:p>
    <w:sectPr w:rsidR="00200CB4" w:rsidRPr="00DF7D61" w:rsidSect="00262FA0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EDE"/>
    <w:rsid w:val="00000B9B"/>
    <w:rsid w:val="000025D2"/>
    <w:rsid w:val="00014EE6"/>
    <w:rsid w:val="000227BA"/>
    <w:rsid w:val="00035036"/>
    <w:rsid w:val="000478EA"/>
    <w:rsid w:val="0007330C"/>
    <w:rsid w:val="00096FFC"/>
    <w:rsid w:val="000C0E31"/>
    <w:rsid w:val="000C3567"/>
    <w:rsid w:val="000C3F36"/>
    <w:rsid w:val="000D0201"/>
    <w:rsid w:val="000E27D4"/>
    <w:rsid w:val="001075BD"/>
    <w:rsid w:val="001079B1"/>
    <w:rsid w:val="0012340D"/>
    <w:rsid w:val="001625FF"/>
    <w:rsid w:val="001814BA"/>
    <w:rsid w:val="001A2225"/>
    <w:rsid w:val="001D01BA"/>
    <w:rsid w:val="001E0F3B"/>
    <w:rsid w:val="001E1946"/>
    <w:rsid w:val="00200CB4"/>
    <w:rsid w:val="0023147C"/>
    <w:rsid w:val="00234D69"/>
    <w:rsid w:val="00236C32"/>
    <w:rsid w:val="00237F35"/>
    <w:rsid w:val="00262FA0"/>
    <w:rsid w:val="00266735"/>
    <w:rsid w:val="0028651F"/>
    <w:rsid w:val="00292A2C"/>
    <w:rsid w:val="002A6305"/>
    <w:rsid w:val="002C75EA"/>
    <w:rsid w:val="002E4299"/>
    <w:rsid w:val="0031528C"/>
    <w:rsid w:val="00315494"/>
    <w:rsid w:val="003263B9"/>
    <w:rsid w:val="00330E68"/>
    <w:rsid w:val="00332EDE"/>
    <w:rsid w:val="00350FB1"/>
    <w:rsid w:val="00371E7A"/>
    <w:rsid w:val="003C14A2"/>
    <w:rsid w:val="00400DF0"/>
    <w:rsid w:val="004163B5"/>
    <w:rsid w:val="004334D1"/>
    <w:rsid w:val="004378A4"/>
    <w:rsid w:val="00470F99"/>
    <w:rsid w:val="004805BA"/>
    <w:rsid w:val="00495C17"/>
    <w:rsid w:val="004B48CC"/>
    <w:rsid w:val="004E0382"/>
    <w:rsid w:val="0050250F"/>
    <w:rsid w:val="0051552E"/>
    <w:rsid w:val="00525FB0"/>
    <w:rsid w:val="00552D63"/>
    <w:rsid w:val="005637E3"/>
    <w:rsid w:val="00565151"/>
    <w:rsid w:val="005849DC"/>
    <w:rsid w:val="005E7647"/>
    <w:rsid w:val="0061390A"/>
    <w:rsid w:val="00626F7D"/>
    <w:rsid w:val="00633D08"/>
    <w:rsid w:val="0063425F"/>
    <w:rsid w:val="006473FF"/>
    <w:rsid w:val="00655F21"/>
    <w:rsid w:val="006613AC"/>
    <w:rsid w:val="006736A7"/>
    <w:rsid w:val="006A0936"/>
    <w:rsid w:val="006A113E"/>
    <w:rsid w:val="006A75D3"/>
    <w:rsid w:val="006C6C77"/>
    <w:rsid w:val="006D339E"/>
    <w:rsid w:val="006E1018"/>
    <w:rsid w:val="006E7A64"/>
    <w:rsid w:val="006F196E"/>
    <w:rsid w:val="0073064C"/>
    <w:rsid w:val="0075550B"/>
    <w:rsid w:val="00762A92"/>
    <w:rsid w:val="00762BFA"/>
    <w:rsid w:val="00787EC4"/>
    <w:rsid w:val="00790AE5"/>
    <w:rsid w:val="00792BDB"/>
    <w:rsid w:val="007E4340"/>
    <w:rsid w:val="007F0FD2"/>
    <w:rsid w:val="00801034"/>
    <w:rsid w:val="008010B4"/>
    <w:rsid w:val="008065E1"/>
    <w:rsid w:val="00806891"/>
    <w:rsid w:val="00813750"/>
    <w:rsid w:val="00822B1D"/>
    <w:rsid w:val="00826F8E"/>
    <w:rsid w:val="00866756"/>
    <w:rsid w:val="00881A74"/>
    <w:rsid w:val="00884173"/>
    <w:rsid w:val="008A493C"/>
    <w:rsid w:val="008C2180"/>
    <w:rsid w:val="008C5566"/>
    <w:rsid w:val="008E1905"/>
    <w:rsid w:val="008E5D3C"/>
    <w:rsid w:val="00912680"/>
    <w:rsid w:val="009158B2"/>
    <w:rsid w:val="009341F7"/>
    <w:rsid w:val="00952B26"/>
    <w:rsid w:val="00975A5A"/>
    <w:rsid w:val="009A1626"/>
    <w:rsid w:val="009C595E"/>
    <w:rsid w:val="009E0302"/>
    <w:rsid w:val="009F32C9"/>
    <w:rsid w:val="009F794E"/>
    <w:rsid w:val="00A068EB"/>
    <w:rsid w:val="00A074AD"/>
    <w:rsid w:val="00A31A5E"/>
    <w:rsid w:val="00A35C3B"/>
    <w:rsid w:val="00A43B5B"/>
    <w:rsid w:val="00A44488"/>
    <w:rsid w:val="00A63A50"/>
    <w:rsid w:val="00A913F1"/>
    <w:rsid w:val="00A93414"/>
    <w:rsid w:val="00B0148C"/>
    <w:rsid w:val="00B03924"/>
    <w:rsid w:val="00B27905"/>
    <w:rsid w:val="00B375F5"/>
    <w:rsid w:val="00B3762E"/>
    <w:rsid w:val="00B67DFA"/>
    <w:rsid w:val="00B835BA"/>
    <w:rsid w:val="00B87A82"/>
    <w:rsid w:val="00B95E0E"/>
    <w:rsid w:val="00BC4BC7"/>
    <w:rsid w:val="00C0185A"/>
    <w:rsid w:val="00C21BD8"/>
    <w:rsid w:val="00C637B9"/>
    <w:rsid w:val="00CE4018"/>
    <w:rsid w:val="00CE55D9"/>
    <w:rsid w:val="00D235F2"/>
    <w:rsid w:val="00D6692E"/>
    <w:rsid w:val="00D70087"/>
    <w:rsid w:val="00D946A9"/>
    <w:rsid w:val="00DB5FBA"/>
    <w:rsid w:val="00DE1E32"/>
    <w:rsid w:val="00DF3A16"/>
    <w:rsid w:val="00DF7D61"/>
    <w:rsid w:val="00E628D7"/>
    <w:rsid w:val="00E7542A"/>
    <w:rsid w:val="00E92876"/>
    <w:rsid w:val="00EA7560"/>
    <w:rsid w:val="00EC071C"/>
    <w:rsid w:val="00EC4E9A"/>
    <w:rsid w:val="00ED6643"/>
    <w:rsid w:val="00F13B61"/>
    <w:rsid w:val="00F45227"/>
    <w:rsid w:val="00F46D4E"/>
    <w:rsid w:val="00F53108"/>
    <w:rsid w:val="00F634F5"/>
    <w:rsid w:val="00F83E89"/>
    <w:rsid w:val="00F852DB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0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0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9B49-F893-40F8-A6B1-D5AAC44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Win10</cp:lastModifiedBy>
  <cp:revision>4</cp:revision>
  <cp:lastPrinted>2024-07-16T05:53:00Z</cp:lastPrinted>
  <dcterms:created xsi:type="dcterms:W3CDTF">2024-08-27T12:00:00Z</dcterms:created>
  <dcterms:modified xsi:type="dcterms:W3CDTF">2024-09-01T12:52:00Z</dcterms:modified>
</cp:coreProperties>
</file>